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3112" w14:textId="77777777" w:rsidR="009B356B" w:rsidRPr="006C4AD5" w:rsidRDefault="009B356B">
      <w:pPr>
        <w:rPr>
          <w:sz w:val="22"/>
          <w:szCs w:val="22"/>
        </w:rPr>
      </w:pPr>
    </w:p>
    <w:p w14:paraId="2F5085F6" w14:textId="77777777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>Zał</w:t>
      </w:r>
      <w:r w:rsidR="005E6159">
        <w:rPr>
          <w:rFonts w:ascii="Arial" w:hAnsi="Arial" w:cs="Arial"/>
          <w:color w:val="auto"/>
          <w:sz w:val="22"/>
          <w:szCs w:val="22"/>
        </w:rPr>
        <w:t>.</w:t>
      </w:r>
      <w:r w:rsidRPr="006C4AD5">
        <w:rPr>
          <w:rFonts w:ascii="Arial" w:hAnsi="Arial" w:cs="Arial"/>
          <w:color w:val="auto"/>
          <w:sz w:val="22"/>
          <w:szCs w:val="22"/>
        </w:rPr>
        <w:t xml:space="preserve"> nr</w:t>
      </w:r>
      <w:r w:rsidR="00234018" w:rsidRPr="006C4AD5">
        <w:rPr>
          <w:rFonts w:ascii="Arial" w:hAnsi="Arial" w:cs="Arial"/>
          <w:color w:val="auto"/>
          <w:sz w:val="22"/>
          <w:szCs w:val="22"/>
        </w:rPr>
        <w:t xml:space="preserve"> 3</w:t>
      </w:r>
    </w:p>
    <w:p w14:paraId="3F30031D" w14:textId="77777777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do </w:t>
      </w:r>
      <w:r w:rsidR="005E6159">
        <w:rPr>
          <w:rFonts w:ascii="Arial" w:hAnsi="Arial" w:cs="Arial"/>
          <w:color w:val="auto"/>
          <w:sz w:val="22"/>
          <w:szCs w:val="22"/>
        </w:rPr>
        <w:t>Zapytania ofertowego</w:t>
      </w:r>
    </w:p>
    <w:p w14:paraId="2FF433B9" w14:textId="0BD4723F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nr </w:t>
      </w:r>
      <w:r w:rsidR="00A20A04">
        <w:rPr>
          <w:rFonts w:ascii="Arial" w:hAnsi="Arial" w:cs="Arial"/>
          <w:sz w:val="22"/>
          <w:szCs w:val="22"/>
        </w:rPr>
        <w:t>6</w:t>
      </w:r>
      <w:r w:rsidRPr="006C4AD5">
        <w:rPr>
          <w:rFonts w:ascii="Arial" w:hAnsi="Arial" w:cs="Arial"/>
          <w:sz w:val="22"/>
          <w:szCs w:val="22"/>
        </w:rPr>
        <w:t>/A076/202</w:t>
      </w:r>
      <w:r w:rsidR="004F1482">
        <w:rPr>
          <w:rFonts w:ascii="Arial" w:hAnsi="Arial" w:cs="Arial"/>
          <w:sz w:val="22"/>
          <w:szCs w:val="22"/>
        </w:rPr>
        <w:t>3</w:t>
      </w:r>
    </w:p>
    <w:p w14:paraId="4670FEEC" w14:textId="77777777" w:rsidR="00234018" w:rsidRPr="006C4AD5" w:rsidRDefault="00234018" w:rsidP="00234018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6C4AD5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14:paraId="77F07ED8" w14:textId="77777777" w:rsidR="00234018" w:rsidRPr="006C4AD5" w:rsidRDefault="00234018" w:rsidP="00234018">
      <w:pPr>
        <w:tabs>
          <w:tab w:val="left" w:pos="-567"/>
        </w:tabs>
        <w:spacing w:after="120"/>
        <w:ind w:right="-426"/>
        <w:rPr>
          <w:rFonts w:ascii="Arial" w:hAnsi="Arial" w:cs="Arial"/>
          <w:sz w:val="18"/>
          <w:szCs w:val="18"/>
          <w:lang w:eastAsia="pl-PL"/>
        </w:rPr>
      </w:pPr>
      <w:r w:rsidRPr="006C4AD5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(miejscowość)                                 (data)</w:t>
      </w:r>
      <w:r w:rsidRPr="006C4AD5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14:paraId="603F1FE0" w14:textId="77777777" w:rsidR="003F1F6F" w:rsidRPr="005E6159" w:rsidRDefault="003F1F6F" w:rsidP="0097704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0B6B481" w14:textId="77777777" w:rsidR="00722D50" w:rsidRPr="005E6159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E6159">
        <w:rPr>
          <w:rFonts w:ascii="Arial" w:eastAsiaTheme="minorHAnsi" w:hAnsi="Arial" w:cs="Arial"/>
          <w:b/>
          <w:sz w:val="22"/>
          <w:szCs w:val="22"/>
        </w:rPr>
        <w:t>Oświadczenie o braku powiązań</w:t>
      </w:r>
      <w:r w:rsidR="00234018" w:rsidRPr="005E615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t>osobowych lub kapitałowych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br/>
      </w:r>
      <w:r w:rsidR="005E6159" w:rsidRPr="005E6159">
        <w:rPr>
          <w:rFonts w:ascii="Arial" w:hAnsi="Arial" w:cs="Arial"/>
          <w:b/>
          <w:sz w:val="22"/>
          <w:szCs w:val="22"/>
        </w:rPr>
        <w:t>oraz o niepodleganiu wykluczeniu z postępowania</w:t>
      </w:r>
    </w:p>
    <w:p w14:paraId="2C37BACA" w14:textId="77777777" w:rsidR="00560C64" w:rsidRPr="00977044" w:rsidRDefault="00722D50" w:rsidP="00D754B8">
      <w:pPr>
        <w:spacing w:after="160" w:line="276" w:lineRule="auto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Oświadczam, że </w:t>
      </w:r>
    </w:p>
    <w:p w14:paraId="7105B005" w14:textId="77777777" w:rsidR="00722D50" w:rsidRPr="00977044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sz w:val="18"/>
          <w:szCs w:val="18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  <w:r w:rsidRPr="006C4AD5">
        <w:rPr>
          <w:rFonts w:ascii="Arial" w:eastAsiaTheme="minorHAnsi" w:hAnsi="Arial" w:cs="Arial"/>
          <w:sz w:val="22"/>
          <w:szCs w:val="22"/>
        </w:rPr>
        <w:br/>
      </w:r>
      <w:r w:rsidRPr="00977044">
        <w:rPr>
          <w:rFonts w:ascii="Arial" w:eastAsiaTheme="minorHAnsi" w:hAnsi="Arial" w:cs="Arial"/>
          <w:sz w:val="18"/>
          <w:szCs w:val="18"/>
        </w:rPr>
        <w:t>(pełna nazwa Oferenta)</w:t>
      </w:r>
    </w:p>
    <w:p w14:paraId="023EAB74" w14:textId="77777777" w:rsidR="00722D50" w:rsidRPr="006C4AD5" w:rsidRDefault="00722D50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nie jest podmiotem powiązanym osobowo lub kapitałowo z Zamawiającym, tj. Wyższą Szkołą Administracji i Biznes</w:t>
      </w:r>
      <w:r w:rsidR="00270765" w:rsidRPr="006C4AD5">
        <w:rPr>
          <w:rFonts w:ascii="Arial" w:eastAsiaTheme="minorHAnsi" w:hAnsi="Arial" w:cs="Arial"/>
          <w:sz w:val="22"/>
          <w:szCs w:val="22"/>
        </w:rPr>
        <w:t>u im. E. Kwiatkowskiego w Gdyni;</w:t>
      </w:r>
    </w:p>
    <w:p w14:paraId="39442987" w14:textId="77777777" w:rsidR="00270765" w:rsidRPr="006C4AD5" w:rsidRDefault="00270765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osoby uprawnione do reprezentowania firmy, wspólnicy, właściciele udziałów firmy nie są powiązani osobowo lub kapitałowo z Zamawiającym, tj. Wyższą Szkołą Administracji i Biznesu im. E. Kwiatkowskiego w Gdyni.</w:t>
      </w:r>
    </w:p>
    <w:p w14:paraId="06F9F637" w14:textId="77777777" w:rsidR="00722D50" w:rsidRPr="006C4AD5" w:rsidRDefault="00722D50" w:rsidP="00977044">
      <w:p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</w:t>
      </w:r>
      <w:r w:rsidR="00EC7C44">
        <w:rPr>
          <w:rFonts w:ascii="Arial" w:eastAsiaTheme="minorHAnsi" w:hAnsi="Arial" w:cs="Arial"/>
          <w:sz w:val="22"/>
          <w:szCs w:val="22"/>
        </w:rPr>
        <w:br/>
      </w:r>
      <w:r w:rsidRPr="006C4AD5">
        <w:rPr>
          <w:rFonts w:ascii="Arial" w:eastAsiaTheme="minorHAnsi" w:hAnsi="Arial" w:cs="Arial"/>
          <w:sz w:val="22"/>
          <w:szCs w:val="22"/>
        </w:rPr>
        <w:t xml:space="preserve">z przygotowaniem i przeprowadzaniem procedury wyboru Wykonawcy, a Wykonawcą, polegające w szczególności na: </w:t>
      </w:r>
    </w:p>
    <w:p w14:paraId="3E67621D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uczestniczeniu w spółce, jako wspólnik spółk</w:t>
      </w:r>
      <w:r w:rsidR="00270765" w:rsidRPr="006C4AD5">
        <w:rPr>
          <w:rFonts w:ascii="Arial" w:eastAsiaTheme="minorHAnsi" w:hAnsi="Arial" w:cs="Arial"/>
          <w:sz w:val="22"/>
          <w:szCs w:val="22"/>
        </w:rPr>
        <w:t>i cywilnej lub spółki osobowej;</w:t>
      </w:r>
    </w:p>
    <w:p w14:paraId="1F2BCCFA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posiadaniu co n</w:t>
      </w:r>
      <w:r w:rsidR="00270765" w:rsidRPr="006C4AD5">
        <w:rPr>
          <w:rFonts w:ascii="Arial" w:eastAsiaTheme="minorHAnsi" w:hAnsi="Arial" w:cs="Arial"/>
          <w:sz w:val="22"/>
          <w:szCs w:val="22"/>
        </w:rPr>
        <w:t>ajmniej 10 % udziałów lub akcji;</w:t>
      </w:r>
    </w:p>
    <w:p w14:paraId="6E634F82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pełnieniu funkcji członka organu nadzorczego lub zarządzają</w:t>
      </w:r>
      <w:r w:rsidR="00270765" w:rsidRPr="006C4AD5">
        <w:rPr>
          <w:rFonts w:ascii="Arial" w:eastAsiaTheme="minorHAnsi" w:hAnsi="Arial" w:cs="Arial"/>
          <w:sz w:val="22"/>
          <w:szCs w:val="22"/>
        </w:rPr>
        <w:t>cego, prokurenta, pełnomocnika;</w:t>
      </w:r>
    </w:p>
    <w:p w14:paraId="72EE335F" w14:textId="77777777" w:rsidR="00722D50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735BB2C" w14:textId="77777777" w:rsidR="00722D50" w:rsidRDefault="00977044" w:rsidP="0097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cs="Arial"/>
          <w:sz w:val="22"/>
          <w:szCs w:val="22"/>
        </w:rPr>
      </w:pPr>
      <w:r w:rsidRPr="00977044">
        <w:rPr>
          <w:rFonts w:cs="Arial"/>
          <w:sz w:val="22"/>
          <w:szCs w:val="22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235A63F9" w14:textId="77777777" w:rsidR="00EC7C44" w:rsidRPr="00977044" w:rsidRDefault="00EC7C44" w:rsidP="00EC7C44">
      <w:pPr>
        <w:pStyle w:val="Tekstpodstawowy"/>
        <w:spacing w:line="276" w:lineRule="auto"/>
        <w:ind w:left="720"/>
        <w:jc w:val="both"/>
        <w:rPr>
          <w:rFonts w:cs="Arial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4B8" w:rsidRPr="006C4AD5" w14:paraId="5F04203C" w14:textId="77777777" w:rsidTr="004D0A56">
        <w:tc>
          <w:tcPr>
            <w:tcW w:w="4531" w:type="dxa"/>
            <w:shd w:val="clear" w:color="auto" w:fill="D9D9D9" w:themeFill="background1" w:themeFillShade="D9"/>
          </w:tcPr>
          <w:p w14:paraId="5DBA0AE4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4540B8F3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14:paraId="31587357" w14:textId="77777777" w:rsidTr="004D0A56">
        <w:tc>
          <w:tcPr>
            <w:tcW w:w="4531" w:type="dxa"/>
            <w:shd w:val="clear" w:color="auto" w:fill="D9D9D9" w:themeFill="background1" w:themeFillShade="D9"/>
          </w:tcPr>
          <w:p w14:paraId="3C559575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>Stanowisko służbowe</w:t>
            </w:r>
          </w:p>
        </w:tc>
        <w:tc>
          <w:tcPr>
            <w:tcW w:w="4531" w:type="dxa"/>
            <w:vAlign w:val="center"/>
          </w:tcPr>
          <w:p w14:paraId="3A53866A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14:paraId="31D4CD79" w14:textId="77777777" w:rsidTr="004D0A56">
        <w:tc>
          <w:tcPr>
            <w:tcW w:w="4531" w:type="dxa"/>
            <w:shd w:val="clear" w:color="auto" w:fill="D9D9D9" w:themeFill="background1" w:themeFillShade="D9"/>
          </w:tcPr>
          <w:p w14:paraId="294D9A7D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14:paraId="212C64A2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3F1D6FAC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751E4A3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BBD222C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4BDB6C7B" w14:textId="77777777" w:rsidR="00234018" w:rsidRDefault="00234018" w:rsidP="00977044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sectPr w:rsidR="002340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87E7" w14:textId="77777777" w:rsidR="008654D9" w:rsidRDefault="008654D9" w:rsidP="003F1F6F">
      <w:r>
        <w:separator/>
      </w:r>
    </w:p>
  </w:endnote>
  <w:endnote w:type="continuationSeparator" w:id="0">
    <w:p w14:paraId="38E256FF" w14:textId="77777777" w:rsidR="008654D9" w:rsidRDefault="008654D9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169F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25F085D0" wp14:editId="174A30A4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7C8B" w14:textId="77777777" w:rsidR="008654D9" w:rsidRDefault="008654D9" w:rsidP="003F1F6F">
      <w:r>
        <w:separator/>
      </w:r>
    </w:p>
  </w:footnote>
  <w:footnote w:type="continuationSeparator" w:id="0">
    <w:p w14:paraId="5F656D5D" w14:textId="77777777" w:rsidR="008654D9" w:rsidRDefault="008654D9" w:rsidP="003F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385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6FA81CA" wp14:editId="7351D8A1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172A62B0"/>
    <w:multiLevelType w:val="hybridMultilevel"/>
    <w:tmpl w:val="90F24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1767"/>
    <w:multiLevelType w:val="hybridMultilevel"/>
    <w:tmpl w:val="DD9084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36AF"/>
    <w:multiLevelType w:val="hybridMultilevel"/>
    <w:tmpl w:val="0ACC9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9472F"/>
    <w:multiLevelType w:val="hybridMultilevel"/>
    <w:tmpl w:val="EB46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67E1"/>
    <w:multiLevelType w:val="hybridMultilevel"/>
    <w:tmpl w:val="6934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6"/>
    <w:rsid w:val="000C6633"/>
    <w:rsid w:val="00171CC6"/>
    <w:rsid w:val="001922F8"/>
    <w:rsid w:val="001F6EA9"/>
    <w:rsid w:val="00215F8D"/>
    <w:rsid w:val="00234018"/>
    <w:rsid w:val="00270765"/>
    <w:rsid w:val="002709C9"/>
    <w:rsid w:val="00291660"/>
    <w:rsid w:val="0033695D"/>
    <w:rsid w:val="0036161E"/>
    <w:rsid w:val="003F1F6F"/>
    <w:rsid w:val="004155CC"/>
    <w:rsid w:val="004244AE"/>
    <w:rsid w:val="004759EA"/>
    <w:rsid w:val="0049606C"/>
    <w:rsid w:val="004D0A56"/>
    <w:rsid w:val="004D44FF"/>
    <w:rsid w:val="004F1482"/>
    <w:rsid w:val="004F17A4"/>
    <w:rsid w:val="00560C64"/>
    <w:rsid w:val="005E6159"/>
    <w:rsid w:val="006458CF"/>
    <w:rsid w:val="0069258A"/>
    <w:rsid w:val="006C4AD5"/>
    <w:rsid w:val="006E3102"/>
    <w:rsid w:val="006F4F9F"/>
    <w:rsid w:val="00722D50"/>
    <w:rsid w:val="007A0ED3"/>
    <w:rsid w:val="007B4345"/>
    <w:rsid w:val="008654D9"/>
    <w:rsid w:val="00977044"/>
    <w:rsid w:val="009A1127"/>
    <w:rsid w:val="009B356B"/>
    <w:rsid w:val="00A05689"/>
    <w:rsid w:val="00A20A04"/>
    <w:rsid w:val="00AB0343"/>
    <w:rsid w:val="00B1584C"/>
    <w:rsid w:val="00B90E4B"/>
    <w:rsid w:val="00BA3D98"/>
    <w:rsid w:val="00BD79A3"/>
    <w:rsid w:val="00C64466"/>
    <w:rsid w:val="00C67649"/>
    <w:rsid w:val="00D754B8"/>
    <w:rsid w:val="00D766F4"/>
    <w:rsid w:val="00DE2ACF"/>
    <w:rsid w:val="00E1394C"/>
    <w:rsid w:val="00E2018A"/>
    <w:rsid w:val="00E71E81"/>
    <w:rsid w:val="00E85A09"/>
    <w:rsid w:val="00E90BA5"/>
    <w:rsid w:val="00EA3B6A"/>
    <w:rsid w:val="00EC7C44"/>
    <w:rsid w:val="00EF2D4D"/>
    <w:rsid w:val="00F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4F5D9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044"/>
    <w:pPr>
      <w:spacing w:after="120"/>
    </w:pPr>
    <w:rPr>
      <w:rFonts w:ascii="Arial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704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Aleksandra Ziembińska</cp:lastModifiedBy>
  <cp:revision>32</cp:revision>
  <cp:lastPrinted>2023-02-17T08:15:00Z</cp:lastPrinted>
  <dcterms:created xsi:type="dcterms:W3CDTF">2021-11-03T12:22:00Z</dcterms:created>
  <dcterms:modified xsi:type="dcterms:W3CDTF">2023-08-10T09:03:00Z</dcterms:modified>
</cp:coreProperties>
</file>